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5622CF">
            <w:pPr>
              <w:jc w:val="center"/>
              <w:rPr>
                <w:sz w:val="28"/>
                <w:szCs w:val="28"/>
              </w:rPr>
            </w:pPr>
            <w:r w:rsidRPr="005622CF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2F16C2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F16C2">
              <w:rPr>
                <w:sz w:val="28"/>
                <w:szCs w:val="28"/>
                <w:u w:val="single"/>
              </w:rPr>
              <w:t>148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E72E80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Карабузин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276626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276626">
        <w:rPr>
          <w:sz w:val="28"/>
          <w:szCs w:val="28"/>
        </w:rPr>
        <w:t>законом Тверской области от 07.04.2018 № 16-ЗО</w:t>
      </w:r>
      <w:r w:rsidR="00276626" w:rsidRPr="00C9755B">
        <w:rPr>
          <w:sz w:val="28"/>
          <w:szCs w:val="28"/>
        </w:rPr>
        <w:t xml:space="preserve"> </w:t>
      </w:r>
      <w:r w:rsidR="00276626">
        <w:rPr>
          <w:sz w:val="28"/>
          <w:szCs w:val="28"/>
        </w:rPr>
        <w:t>«О</w:t>
      </w:r>
      <w:r w:rsidR="00276626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276626">
        <w:rPr>
          <w:sz w:val="28"/>
          <w:szCs w:val="28"/>
        </w:rPr>
        <w:t>рии муниципального образования Тверской области "К</w:t>
      </w:r>
      <w:r w:rsidR="00276626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276626">
        <w:rPr>
          <w:sz w:val="28"/>
          <w:szCs w:val="28"/>
        </w:rPr>
        <w:t>и изменений в отдельные законы Т</w:t>
      </w:r>
      <w:r w:rsidR="00276626" w:rsidRPr="00EB2605">
        <w:rPr>
          <w:sz w:val="28"/>
          <w:szCs w:val="28"/>
        </w:rPr>
        <w:t>верской области</w:t>
      </w:r>
      <w:r w:rsidR="00276626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276626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93612">
      <w:pPr>
        <w:ind w:firstLine="708"/>
        <w:jc w:val="both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E72E80">
        <w:rPr>
          <w:sz w:val="28"/>
          <w:szCs w:val="28"/>
        </w:rPr>
        <w:t>Карабузин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760FFF">
        <w:rPr>
          <w:sz w:val="28"/>
          <w:szCs w:val="28"/>
        </w:rPr>
        <w:t>4107,65</w:t>
      </w:r>
      <w:r w:rsidRPr="00196F8F">
        <w:rPr>
          <w:sz w:val="28"/>
          <w:szCs w:val="28"/>
        </w:rPr>
        <w:t xml:space="preserve"> тыс. руб., по расходам в сумме </w:t>
      </w:r>
      <w:r w:rsidR="00760FFF">
        <w:rPr>
          <w:sz w:val="28"/>
          <w:szCs w:val="28"/>
        </w:rPr>
        <w:t>5101,16 тыс. руб., с превышением расходов над до</w:t>
      </w:r>
      <w:r w:rsidRPr="00196F8F">
        <w:rPr>
          <w:sz w:val="28"/>
          <w:szCs w:val="28"/>
        </w:rPr>
        <w:t xml:space="preserve">ходами в сумме </w:t>
      </w:r>
      <w:r w:rsidR="00760FFF">
        <w:rPr>
          <w:sz w:val="28"/>
          <w:szCs w:val="28"/>
        </w:rPr>
        <w:t>993,51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E72E80">
        <w:rPr>
          <w:sz w:val="28"/>
          <w:szCs w:val="28"/>
        </w:rPr>
        <w:t>Карабузин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E72E80">
        <w:rPr>
          <w:sz w:val="28"/>
          <w:szCs w:val="28"/>
        </w:rPr>
        <w:t>Карабузин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E72E80">
        <w:rPr>
          <w:sz w:val="28"/>
          <w:szCs w:val="28"/>
        </w:rPr>
        <w:t>Карабузин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E72E80">
        <w:rPr>
          <w:sz w:val="28"/>
          <w:szCs w:val="28"/>
        </w:rPr>
        <w:t>Карабузин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Pr="00BF5BAA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E72E80">
        <w:rPr>
          <w:sz w:val="28"/>
          <w:szCs w:val="28"/>
        </w:rPr>
        <w:t>Карабузин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084F15">
        <w:rPr>
          <w:sz w:val="28"/>
          <w:szCs w:val="28"/>
        </w:rPr>
        <w:t xml:space="preserve">она Тверской области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3072C0" w:rsidRDefault="003072C0" w:rsidP="00E42415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084F15"/>
    <w:rsid w:val="0013327E"/>
    <w:rsid w:val="00196F8F"/>
    <w:rsid w:val="001C385F"/>
    <w:rsid w:val="001E4EF8"/>
    <w:rsid w:val="00276626"/>
    <w:rsid w:val="002F16C2"/>
    <w:rsid w:val="003072C0"/>
    <w:rsid w:val="003238BD"/>
    <w:rsid w:val="00392F02"/>
    <w:rsid w:val="003B69DD"/>
    <w:rsid w:val="003C35E5"/>
    <w:rsid w:val="00441BEB"/>
    <w:rsid w:val="004D15B2"/>
    <w:rsid w:val="004F7600"/>
    <w:rsid w:val="005552D4"/>
    <w:rsid w:val="005622CF"/>
    <w:rsid w:val="005A6B08"/>
    <w:rsid w:val="005F5528"/>
    <w:rsid w:val="006248B1"/>
    <w:rsid w:val="006B4915"/>
    <w:rsid w:val="00706A06"/>
    <w:rsid w:val="00760FFF"/>
    <w:rsid w:val="0076110B"/>
    <w:rsid w:val="007E26CC"/>
    <w:rsid w:val="009E72FF"/>
    <w:rsid w:val="00A41C59"/>
    <w:rsid w:val="00B34839"/>
    <w:rsid w:val="00B82B02"/>
    <w:rsid w:val="00BD5B66"/>
    <w:rsid w:val="00BF5BAA"/>
    <w:rsid w:val="00BF655D"/>
    <w:rsid w:val="00C91D06"/>
    <w:rsid w:val="00C9755B"/>
    <w:rsid w:val="00D678FF"/>
    <w:rsid w:val="00DE7556"/>
    <w:rsid w:val="00E05EA2"/>
    <w:rsid w:val="00E42415"/>
    <w:rsid w:val="00E72E80"/>
    <w:rsid w:val="00E9120F"/>
    <w:rsid w:val="00E93612"/>
    <w:rsid w:val="00EB2605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27</cp:revision>
  <cp:lastPrinted>2019-07-02T11:56:00Z</cp:lastPrinted>
  <dcterms:created xsi:type="dcterms:W3CDTF">2019-03-26T08:30:00Z</dcterms:created>
  <dcterms:modified xsi:type="dcterms:W3CDTF">2019-07-02T11:56:00Z</dcterms:modified>
</cp:coreProperties>
</file>